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78ED" w:rsidRDefault="008A17EF">
      <w:pPr>
        <w:jc w:val="center"/>
        <w:rPr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:rsidR="005578ED" w:rsidRDefault="005578ED">
      <w:pPr>
        <w:jc w:val="center"/>
        <w:rPr>
          <w:sz w:val="48"/>
          <w:szCs w:val="48"/>
        </w:rPr>
      </w:pPr>
    </w:p>
    <w:p w:rsidR="005578ED" w:rsidRDefault="008A17EF">
      <w:pPr>
        <w:jc w:val="center"/>
        <w:rPr>
          <w:sz w:val="32"/>
          <w:szCs w:val="32"/>
        </w:rPr>
      </w:pPr>
      <w:r>
        <w:rPr>
          <w:rFonts w:ascii="宋体" w:eastAsia="宋体" w:hAnsi="宋体" w:cs="Times New Roman" w:hint="eastAsia"/>
          <w:b/>
          <w:sz w:val="36"/>
          <w:szCs w:val="36"/>
        </w:rPr>
        <w:t>国家生物育种产教融合创新平台种猪基地建设项目</w:t>
      </w:r>
    </w:p>
    <w:p w:rsidR="005578ED" w:rsidRDefault="005578ED">
      <w:pPr>
        <w:jc w:val="center"/>
        <w:rPr>
          <w:sz w:val="32"/>
          <w:szCs w:val="32"/>
        </w:rPr>
      </w:pPr>
    </w:p>
    <w:p w:rsidR="005578ED" w:rsidRDefault="005578ED">
      <w:pPr>
        <w:jc w:val="center"/>
        <w:rPr>
          <w:sz w:val="44"/>
          <w:szCs w:val="44"/>
        </w:rPr>
      </w:pPr>
    </w:p>
    <w:p w:rsidR="005578ED" w:rsidRDefault="005578ED">
      <w:pPr>
        <w:jc w:val="center"/>
        <w:rPr>
          <w:sz w:val="44"/>
          <w:szCs w:val="44"/>
        </w:rPr>
      </w:pPr>
    </w:p>
    <w:p w:rsidR="005578ED" w:rsidRDefault="008A17EF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:rsidR="005578ED" w:rsidRDefault="005578ED">
      <w:pPr>
        <w:jc w:val="center"/>
        <w:rPr>
          <w:sz w:val="44"/>
          <w:szCs w:val="44"/>
        </w:rPr>
      </w:pPr>
    </w:p>
    <w:p w:rsidR="005578ED" w:rsidRDefault="008A17EF">
      <w:pPr>
        <w:jc w:val="center"/>
        <w:rPr>
          <w:sz w:val="44"/>
          <w:szCs w:val="44"/>
        </w:rPr>
      </w:pPr>
      <w:proofErr w:type="gramStart"/>
      <w:r>
        <w:rPr>
          <w:rFonts w:hint="eastAsia"/>
          <w:sz w:val="44"/>
          <w:szCs w:val="44"/>
        </w:rPr>
        <w:t>踪</w:t>
      </w:r>
      <w:proofErr w:type="gramEnd"/>
    </w:p>
    <w:p w:rsidR="005578ED" w:rsidRDefault="005578ED">
      <w:pPr>
        <w:jc w:val="center"/>
        <w:rPr>
          <w:sz w:val="44"/>
          <w:szCs w:val="44"/>
        </w:rPr>
      </w:pPr>
    </w:p>
    <w:p w:rsidR="005578ED" w:rsidRDefault="008A17EF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:rsidR="005578ED" w:rsidRDefault="005578ED">
      <w:pPr>
        <w:jc w:val="center"/>
        <w:rPr>
          <w:sz w:val="44"/>
          <w:szCs w:val="44"/>
        </w:rPr>
      </w:pPr>
    </w:p>
    <w:p w:rsidR="005578ED" w:rsidRDefault="008A17EF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:rsidR="005578ED" w:rsidRDefault="005578ED">
      <w:pPr>
        <w:jc w:val="center"/>
        <w:rPr>
          <w:sz w:val="32"/>
          <w:szCs w:val="32"/>
        </w:rPr>
      </w:pPr>
    </w:p>
    <w:p w:rsidR="005578ED" w:rsidRDefault="005578ED">
      <w:pPr>
        <w:jc w:val="center"/>
        <w:rPr>
          <w:sz w:val="32"/>
          <w:szCs w:val="32"/>
        </w:rPr>
      </w:pPr>
    </w:p>
    <w:p w:rsidR="005578ED" w:rsidRDefault="005578ED">
      <w:pPr>
        <w:jc w:val="center"/>
        <w:rPr>
          <w:sz w:val="32"/>
          <w:szCs w:val="32"/>
        </w:rPr>
      </w:pPr>
    </w:p>
    <w:p w:rsidR="005578ED" w:rsidRDefault="005578ED">
      <w:pPr>
        <w:jc w:val="center"/>
        <w:rPr>
          <w:sz w:val="32"/>
          <w:szCs w:val="32"/>
        </w:rPr>
      </w:pPr>
    </w:p>
    <w:p w:rsidR="005578ED" w:rsidRDefault="005578ED">
      <w:pPr>
        <w:rPr>
          <w:sz w:val="32"/>
          <w:szCs w:val="32"/>
        </w:rPr>
      </w:pPr>
    </w:p>
    <w:p w:rsidR="005578ED" w:rsidRDefault="008A17EF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</w:t>
      </w:r>
      <w:proofErr w:type="gramStart"/>
      <w:r>
        <w:rPr>
          <w:rFonts w:hint="eastAsia"/>
          <w:sz w:val="28"/>
          <w:szCs w:val="28"/>
        </w:rPr>
        <w:t>信工程</w:t>
      </w:r>
      <w:proofErr w:type="gramEnd"/>
      <w:r>
        <w:rPr>
          <w:rFonts w:hint="eastAsia"/>
          <w:sz w:val="28"/>
          <w:szCs w:val="28"/>
        </w:rPr>
        <w:t>造价咨询有限公司</w:t>
      </w:r>
    </w:p>
    <w:p w:rsidR="005578ED" w:rsidRDefault="008A17EF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跟踪人员：张超</w:t>
      </w:r>
      <w:r>
        <w:rPr>
          <w:rFonts w:hint="eastAsia"/>
          <w:sz w:val="28"/>
          <w:szCs w:val="28"/>
        </w:rPr>
        <w:t xml:space="preserve"> </w:t>
      </w:r>
      <w:proofErr w:type="gramStart"/>
      <w:r>
        <w:rPr>
          <w:rFonts w:hint="eastAsia"/>
          <w:sz w:val="28"/>
          <w:szCs w:val="28"/>
        </w:rPr>
        <w:t>位艳</w:t>
      </w:r>
      <w:proofErr w:type="gramEnd"/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盛昌</w:t>
      </w:r>
    </w:p>
    <w:p w:rsidR="005578ED" w:rsidRDefault="008A17EF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202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1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~202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7</w:t>
      </w:r>
      <w:r>
        <w:rPr>
          <w:rFonts w:hint="eastAsia"/>
          <w:sz w:val="28"/>
          <w:szCs w:val="28"/>
        </w:rPr>
        <w:t>日</w:t>
      </w:r>
    </w:p>
    <w:p w:rsidR="005578ED" w:rsidRDefault="005578ED">
      <w:pPr>
        <w:rPr>
          <w:rFonts w:ascii="黑体" w:eastAsia="黑体"/>
          <w:b/>
          <w:sz w:val="48"/>
          <w:szCs w:val="48"/>
        </w:rPr>
      </w:pPr>
    </w:p>
    <w:p w:rsidR="005578ED" w:rsidRDefault="008A17EF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ajorEastAsia" w:eastAsiaTheme="majorEastAsia" w:hAnsiTheme="majorEastAsia" w:hint="eastAsia"/>
          <w:b/>
          <w:sz w:val="36"/>
          <w:szCs w:val="36"/>
        </w:rPr>
        <w:lastRenderedPageBreak/>
        <w:t>跟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proofErr w:type="gramStart"/>
      <w:r>
        <w:rPr>
          <w:rFonts w:asciiTheme="majorEastAsia" w:eastAsiaTheme="majorEastAsia" w:hAnsiTheme="majorEastAsia" w:hint="eastAsia"/>
          <w:b/>
          <w:sz w:val="36"/>
          <w:szCs w:val="36"/>
        </w:rPr>
        <w:t>踪</w:t>
      </w:r>
      <w:proofErr w:type="gramEnd"/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日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志</w:t>
      </w:r>
    </w:p>
    <w:tbl>
      <w:tblPr>
        <w:tblStyle w:val="a6"/>
        <w:tblW w:w="9066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71"/>
      </w:tblGrid>
      <w:tr w:rsidR="005578ED">
        <w:tc>
          <w:tcPr>
            <w:tcW w:w="9066" w:type="dxa"/>
            <w:gridSpan w:val="3"/>
          </w:tcPr>
          <w:p w:rsidR="005578ED" w:rsidRDefault="008A17EF">
            <w:pPr>
              <w:jc w:val="left"/>
              <w:rPr>
                <w:rFonts w:ascii="微软雅黑" w:eastAsia="微软雅黑" w:hAnsi="微软雅黑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</w:t>
            </w:r>
            <w:r>
              <w:rPr>
                <w:rFonts w:ascii="微软雅黑" w:eastAsia="微软雅黑" w:hAnsi="微软雅黑" w:hint="eastAsia"/>
                <w:sz w:val="24"/>
                <w:szCs w:val="24"/>
              </w:rPr>
              <w:t>国家生物育种产教融合创新平台种猪基地建设项目</w:t>
            </w:r>
          </w:p>
        </w:tc>
      </w:tr>
      <w:tr w:rsidR="005578ED">
        <w:trPr>
          <w:trHeight w:val="395"/>
        </w:trPr>
        <w:tc>
          <w:tcPr>
            <w:tcW w:w="3902" w:type="dxa"/>
            <w:vAlign w:val="center"/>
          </w:tcPr>
          <w:p w:rsidR="005578ED" w:rsidRDefault="008A17EF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202</w:t>
            </w:r>
            <w:r>
              <w:rPr>
                <w:rFonts w:hint="eastAsia"/>
                <w:sz w:val="24"/>
                <w:szCs w:val="24"/>
              </w:rPr>
              <w:t>4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</w:rPr>
              <w:t>7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</w:rPr>
              <w:t>7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5578ED" w:rsidRDefault="008A17EF">
            <w:pPr>
              <w:ind w:firstLineChars="150" w:firstLine="36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571" w:type="dxa"/>
            <w:vAlign w:val="center"/>
          </w:tcPr>
          <w:p w:rsidR="005578ED" w:rsidRDefault="008A17EF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</w:rPr>
              <w:t>张超</w:t>
            </w:r>
            <w:r>
              <w:rPr>
                <w:rFonts w:hint="eastAsia"/>
                <w:sz w:val="24"/>
                <w:szCs w:val="24"/>
              </w:rPr>
              <w:t xml:space="preserve">  </w:t>
            </w:r>
            <w:proofErr w:type="gramStart"/>
            <w:r>
              <w:rPr>
                <w:rFonts w:hint="eastAsia"/>
                <w:sz w:val="24"/>
                <w:szCs w:val="24"/>
              </w:rPr>
              <w:t>位艳</w:t>
            </w:r>
            <w:proofErr w:type="gramEnd"/>
          </w:p>
        </w:tc>
      </w:tr>
      <w:tr w:rsidR="005578ED">
        <w:trPr>
          <w:trHeight w:val="10098"/>
        </w:trPr>
        <w:tc>
          <w:tcPr>
            <w:tcW w:w="9066" w:type="dxa"/>
            <w:gridSpan w:val="3"/>
          </w:tcPr>
          <w:p w:rsidR="005578ED" w:rsidRDefault="008A17EF">
            <w:p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一、工程概况：</w:t>
            </w:r>
          </w:p>
          <w:p w:rsidR="005578ED" w:rsidRDefault="008A17EF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内容：华中农业大学国家生物育种产教融合创新平台种猪基地建设，包括营养和设备研发中心、科教成果展示厅、洗消车间、科研猪舍、科教基地工作区、隔离舍、测定舍、环保中心，以及道路、围墙、参观通道等配套附属设施的建设，猪舍动力系统、猪舍照明插座系统、猪舍应急照明疏散系统、</w:t>
            </w:r>
            <w:proofErr w:type="gramStart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猪舍消防</w:t>
            </w:r>
            <w:proofErr w:type="gramEnd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报警系统、</w:t>
            </w:r>
            <w:proofErr w:type="gramStart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猪舍消防</w:t>
            </w:r>
            <w:proofErr w:type="gramEnd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广播系统、猪舍综合网络信息系统、猪舍高低压配电系统、消防栓给水系统、喷淋灭火给水系统、自来水给水系统、排水系统、生活区给排水、生活区照明电气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5578ED" w:rsidRDefault="008A17EF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施工单位：中建建工建设有限公司</w:t>
            </w:r>
            <w:r w:rsidR="00287C0A"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5578ED" w:rsidRDefault="008A17EF">
            <w:pPr>
              <w:numPr>
                <w:ilvl w:val="0"/>
                <w:numId w:val="1"/>
              </w:numPr>
              <w:tabs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合同金额：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33820084.31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人民币（大写）：</w:t>
            </w:r>
            <w:proofErr w:type="gramStart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叁仟叁佰捌拾贰万零捌拾肆</w:t>
            </w:r>
            <w:proofErr w:type="gramEnd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元叁角壹分；其中专业工程暂估价金额：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900000.0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人民币（大写）玖拾万元整；暂列金额：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200000.0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人民币（大写）贰拾万元整。</w:t>
            </w:r>
          </w:p>
          <w:p w:rsidR="005578ED" w:rsidRDefault="008A17EF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/>
                <w:sz w:val="28"/>
                <w:szCs w:val="28"/>
              </w:rPr>
              <w:t>合同工期：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150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天</w:t>
            </w:r>
            <w:r>
              <w:rPr>
                <w:rFonts w:asciiTheme="minorEastAsia" w:hAnsiTheme="minorEastAsia" w:cs="方正仿宋简体"/>
                <w:sz w:val="28"/>
                <w:szCs w:val="28"/>
              </w:rPr>
              <w:t>。</w:t>
            </w:r>
          </w:p>
          <w:p w:rsidR="005578ED" w:rsidRPr="00287C0A" w:rsidRDefault="008A17EF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开工时间：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2023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年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12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月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22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日。</w:t>
            </w:r>
          </w:p>
          <w:p w:rsidR="005578ED" w:rsidRDefault="008A17EF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施工进展：（含工艺要求检查、施工尺寸测量等）</w:t>
            </w:r>
          </w:p>
          <w:p w:rsidR="005578ED" w:rsidRPr="00287C0A" w:rsidRDefault="008A17EF" w:rsidP="00287C0A">
            <w:pPr>
              <w:numPr>
                <w:ilvl w:val="0"/>
                <w:numId w:val="4"/>
              </w:numPr>
              <w:tabs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bookmarkStart w:id="0" w:name="_GoBack"/>
            <w:bookmarkEnd w:id="0"/>
            <w:r w:rsidRPr="00287C0A">
              <w:rPr>
                <w:rFonts w:asciiTheme="minorEastAsia" w:hAnsiTheme="minorEastAsia" w:cs="方正仿宋简体" w:hint="eastAsia"/>
                <w:sz w:val="28"/>
                <w:szCs w:val="28"/>
              </w:rPr>
              <w:t>营养和设备研发中心：屋面檐口铝单板封口，墙面腻子施工</w:t>
            </w:r>
            <w:r w:rsidRPr="00287C0A">
              <w:rPr>
                <w:rFonts w:asciiTheme="minorEastAsia" w:hAnsiTheme="minorEastAsia" w:cs="方正仿宋简体" w:hint="eastAsia"/>
                <w:sz w:val="28"/>
                <w:szCs w:val="28"/>
              </w:rPr>
              <w:t>,</w:t>
            </w:r>
            <w:r w:rsidRPr="00287C0A">
              <w:rPr>
                <w:rFonts w:asciiTheme="minorEastAsia" w:hAnsiTheme="minorEastAsia" w:cs="方正仿宋简体" w:hint="eastAsia"/>
                <w:sz w:val="28"/>
                <w:szCs w:val="28"/>
              </w:rPr>
              <w:t>幕墙玻璃安装；</w:t>
            </w:r>
          </w:p>
          <w:p w:rsidR="005578ED" w:rsidRPr="00287C0A" w:rsidRDefault="008A17EF" w:rsidP="00287C0A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287C0A">
              <w:rPr>
                <w:rFonts w:asciiTheme="minorEastAsia" w:hAnsiTheme="minorEastAsia" w:cs="方正仿宋简体" w:hint="eastAsia"/>
                <w:sz w:val="28"/>
                <w:szCs w:val="28"/>
              </w:rPr>
              <w:t>科教成果展示厅：幕墙玻璃安装，卫生间吊顶安装，地砖铺贴，线管穿线，外墙砖勾缝；</w:t>
            </w:r>
          </w:p>
          <w:p w:rsidR="005578ED" w:rsidRPr="00287C0A" w:rsidRDefault="008A17EF" w:rsidP="00287C0A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287C0A">
              <w:rPr>
                <w:rFonts w:asciiTheme="minorEastAsia" w:hAnsiTheme="minorEastAsia" w:cs="方正仿宋简体" w:hint="eastAsia"/>
                <w:sz w:val="28"/>
                <w:szCs w:val="28"/>
              </w:rPr>
              <w:t>科研猪舍：给水管安装，墙面贴砖，室</w:t>
            </w:r>
            <w:proofErr w:type="gramStart"/>
            <w:r w:rsidRPr="00287C0A">
              <w:rPr>
                <w:rFonts w:asciiTheme="minorEastAsia" w:hAnsiTheme="minorEastAsia" w:cs="方正仿宋简体" w:hint="eastAsia"/>
                <w:sz w:val="28"/>
                <w:szCs w:val="28"/>
              </w:rPr>
              <w:t>内墙面刮腻子</w:t>
            </w:r>
            <w:proofErr w:type="gramEnd"/>
            <w:r w:rsidRPr="00287C0A">
              <w:rPr>
                <w:rFonts w:asciiTheme="minorEastAsia" w:hAnsiTheme="minorEastAsia" w:cs="方正仿宋简体" w:hint="eastAsia"/>
                <w:sz w:val="28"/>
                <w:szCs w:val="28"/>
              </w:rPr>
              <w:t>，粪池</w:t>
            </w:r>
            <w:proofErr w:type="spellStart"/>
            <w:r w:rsidRPr="00287C0A">
              <w:rPr>
                <w:rFonts w:asciiTheme="minorEastAsia" w:hAnsiTheme="minorEastAsia" w:cs="方正仿宋简体" w:hint="eastAsia"/>
                <w:sz w:val="28"/>
                <w:szCs w:val="28"/>
              </w:rPr>
              <w:t>pvc</w:t>
            </w:r>
            <w:proofErr w:type="spellEnd"/>
            <w:r w:rsidRPr="00287C0A">
              <w:rPr>
                <w:rFonts w:asciiTheme="minorEastAsia" w:hAnsiTheme="minorEastAsia" w:cs="方正仿宋简体" w:hint="eastAsia"/>
                <w:sz w:val="28"/>
                <w:szCs w:val="28"/>
              </w:rPr>
              <w:t>排风管安装、漏缝板安</w:t>
            </w:r>
            <w:r w:rsidRPr="00287C0A">
              <w:rPr>
                <w:rFonts w:asciiTheme="minorEastAsia" w:hAnsiTheme="minorEastAsia" w:cs="方正仿宋简体" w:hint="eastAsia"/>
                <w:sz w:val="28"/>
                <w:szCs w:val="28"/>
              </w:rPr>
              <w:t>装，线管穿线；</w:t>
            </w:r>
          </w:p>
          <w:p w:rsidR="005578ED" w:rsidRPr="00287C0A" w:rsidRDefault="008A17EF" w:rsidP="00287C0A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287C0A">
              <w:rPr>
                <w:rFonts w:asciiTheme="minorEastAsia" w:hAnsiTheme="minorEastAsia" w:cs="方正仿宋简体" w:hint="eastAsia"/>
                <w:sz w:val="28"/>
                <w:szCs w:val="28"/>
              </w:rPr>
              <w:t>科教基地工作区：吊顶安装，室外散水、排水管施工，屋面排水管安</w:t>
            </w:r>
            <w:r w:rsidRPr="00287C0A">
              <w:rPr>
                <w:rFonts w:asciiTheme="minorEastAsia" w:hAnsiTheme="minorEastAsia" w:cs="方正仿宋简体" w:hint="eastAsia"/>
                <w:sz w:val="28"/>
                <w:szCs w:val="28"/>
              </w:rPr>
              <w:lastRenderedPageBreak/>
              <w:t>装，给水管安装；</w:t>
            </w:r>
          </w:p>
          <w:p w:rsidR="005578ED" w:rsidRPr="00287C0A" w:rsidRDefault="008A17EF" w:rsidP="00287C0A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287C0A">
              <w:rPr>
                <w:rFonts w:asciiTheme="minorEastAsia" w:hAnsiTheme="minorEastAsia" w:cs="方正仿宋简体" w:hint="eastAsia"/>
                <w:sz w:val="28"/>
                <w:szCs w:val="28"/>
              </w:rPr>
              <w:t>隔离舍：走道墙裙面砖施工；</w:t>
            </w:r>
          </w:p>
          <w:p w:rsidR="005578ED" w:rsidRPr="00287C0A" w:rsidRDefault="008A17EF" w:rsidP="00287C0A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287C0A">
              <w:rPr>
                <w:rFonts w:asciiTheme="minorEastAsia" w:hAnsiTheme="minorEastAsia" w:cs="方正仿宋简体" w:hint="eastAsia"/>
                <w:sz w:val="28"/>
                <w:szCs w:val="28"/>
              </w:rPr>
              <w:t>环保中心：内外墙面粉刷；</w:t>
            </w:r>
          </w:p>
          <w:p w:rsidR="005578ED" w:rsidRPr="00287C0A" w:rsidRDefault="008A17EF" w:rsidP="00287C0A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287C0A">
              <w:rPr>
                <w:rFonts w:asciiTheme="minorEastAsia" w:hAnsiTheme="minorEastAsia" w:cs="方正仿宋简体" w:hint="eastAsia"/>
                <w:sz w:val="28"/>
                <w:szCs w:val="28"/>
              </w:rPr>
              <w:t>室外通道：基础梁浇筑；</w:t>
            </w:r>
          </w:p>
          <w:p w:rsidR="005578ED" w:rsidRPr="00287C0A" w:rsidRDefault="008A17EF" w:rsidP="00287C0A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287C0A">
              <w:rPr>
                <w:rFonts w:asciiTheme="minorEastAsia" w:hAnsiTheme="minorEastAsia" w:cs="方正仿宋简体" w:hint="eastAsia"/>
                <w:sz w:val="28"/>
                <w:szCs w:val="28"/>
              </w:rPr>
              <w:t>室外电缆沟：排管基础浇筑垫层，排管布放，混凝土包封；</w:t>
            </w:r>
          </w:p>
          <w:p w:rsidR="005578ED" w:rsidRPr="00287C0A" w:rsidRDefault="008A17EF" w:rsidP="00287C0A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287C0A">
              <w:rPr>
                <w:rFonts w:asciiTheme="minorEastAsia" w:hAnsiTheme="minorEastAsia" w:cs="方正仿宋简体" w:hint="eastAsia"/>
                <w:sz w:val="28"/>
                <w:szCs w:val="28"/>
              </w:rPr>
              <w:t>围墙：基础梁浇筑，墙体砌筑粉刷。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proofErr w:type="gramStart"/>
            <w:r>
              <w:rPr>
                <w:rFonts w:hint="eastAsia"/>
                <w:b/>
                <w:color w:val="FF0000"/>
                <w:sz w:val="24"/>
                <w:szCs w:val="24"/>
              </w:rPr>
              <w:t>后附图</w:t>
            </w:r>
            <w:proofErr w:type="gramEnd"/>
            <w:r>
              <w:rPr>
                <w:rFonts w:hint="eastAsia"/>
                <w:b/>
                <w:color w:val="FF0000"/>
                <w:sz w:val="24"/>
                <w:szCs w:val="24"/>
              </w:rPr>
              <w:t>片</w:t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营养和设备研发中心屋面檐口铝单板：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66126225" wp14:editId="6A4C190E">
                  <wp:extent cx="5648325" cy="4236085"/>
                  <wp:effectExtent l="0" t="0" r="5715" b="635"/>
                  <wp:docPr id="3" name="图片 3" descr="IMG_20240704_120239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0704_12023987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8325" cy="423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046A1258" wp14:editId="744E6ECA">
                  <wp:extent cx="5629910" cy="7506970"/>
                  <wp:effectExtent l="0" t="0" r="8890" b="6350"/>
                  <wp:docPr id="1" name="图片 1" descr="IMG_20240704_120149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0704_12014945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9910" cy="7506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营养和设备研发中心墙面刮腻子：</w:t>
            </w:r>
          </w:p>
          <w:p w:rsidR="005578ED" w:rsidRDefault="008A17EF">
            <w:pPr>
              <w:tabs>
                <w:tab w:val="left" w:pos="900"/>
              </w:tabs>
              <w:spacing w:line="360" w:lineRule="auto"/>
              <w:jc w:val="left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7FFD3DC1" wp14:editId="3137176A">
                  <wp:extent cx="5618480" cy="7493635"/>
                  <wp:effectExtent l="0" t="0" r="5080" b="4445"/>
                  <wp:docPr id="12" name="图片 12" descr="IMG_20240704_120010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704_12001033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8480" cy="7493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298A128E" wp14:editId="30F68B48">
                  <wp:extent cx="5628640" cy="7505700"/>
                  <wp:effectExtent l="0" t="0" r="10160" b="7620"/>
                  <wp:docPr id="13" name="图片 13" descr="IMG_20240704_120035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704_12003504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8640" cy="750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营养和设备研发中心幕墙玻璃安装：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7D4A1DBF" wp14:editId="1F642B5D">
                  <wp:extent cx="5565140" cy="4173855"/>
                  <wp:effectExtent l="0" t="0" r="12700" b="1905"/>
                  <wp:docPr id="10" name="图片 10" descr="IMG_20240704_115540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0704_11554091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科教成果展示厅幕墙玻璃安装：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60E055BE" wp14:editId="19463464">
                  <wp:extent cx="5615940" cy="4211955"/>
                  <wp:effectExtent l="0" t="0" r="7620" b="9525"/>
                  <wp:docPr id="144" name="图片 144" descr="IMG_20240702_083922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144" descr="IMG_20240702_08392296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3554960D" wp14:editId="090D53A2">
                  <wp:extent cx="5615940" cy="4211955"/>
                  <wp:effectExtent l="0" t="0" r="7620" b="9525"/>
                  <wp:docPr id="143" name="图片 143" descr="IMG_20240702_083935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3" descr="IMG_20240702_08393509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科教成果展示厅地砖：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5F4E1856" wp14:editId="520874B5">
                  <wp:extent cx="5615940" cy="4211955"/>
                  <wp:effectExtent l="0" t="0" r="7620" b="9525"/>
                  <wp:docPr id="142" name="图片 142" descr="IMG_20240703_095622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42" descr="IMG_20240703_09562203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297218F3" wp14:editId="1933E9E9">
                  <wp:extent cx="5615940" cy="4211955"/>
                  <wp:effectExtent l="0" t="0" r="7620" b="9525"/>
                  <wp:docPr id="139" name="图片 139" descr="IMG_20240705_073903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39" descr="IMG_20240705_07390315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77A15BFE" wp14:editId="04532300">
                  <wp:extent cx="5615940" cy="4211955"/>
                  <wp:effectExtent l="0" t="0" r="7620" b="9525"/>
                  <wp:docPr id="137" name="图片 137" descr="IMG_20240707_074039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37" descr="IMG_20240707_07403985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科教成果展示厅卫生间吊顶：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047276EB" wp14:editId="3648C686">
                  <wp:extent cx="5615940" cy="4211955"/>
                  <wp:effectExtent l="0" t="0" r="7620" b="9525"/>
                  <wp:docPr id="136" name="图片 136" descr="IMG_20240703_095812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6" descr="IMG_20240703_09581248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20F4E284" wp14:editId="6DA2A1A4">
                  <wp:extent cx="5615940" cy="4211955"/>
                  <wp:effectExtent l="0" t="0" r="7620" b="9525"/>
                  <wp:docPr id="135" name="图片 135" descr="IMG_20240703_095821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135" descr="IMG_20240703_09582110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科教成果展示厅线管穿线：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131FF98E" wp14:editId="4CB5827E">
                  <wp:extent cx="5615940" cy="4211955"/>
                  <wp:effectExtent l="0" t="0" r="7620" b="9525"/>
                  <wp:docPr id="134" name="图片 134" descr="IMG_20240702_083948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34" descr="IMG_20240702_08394843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6A5C07AB" wp14:editId="679F1A8A">
                  <wp:extent cx="5615940" cy="4211955"/>
                  <wp:effectExtent l="0" t="0" r="7620" b="9525"/>
                  <wp:docPr id="133" name="图片 133" descr="IMG_20240706_080709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33" descr="IMG_20240706_08070920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5DC9FDCB" wp14:editId="291A3089">
                  <wp:extent cx="5615940" cy="4211955"/>
                  <wp:effectExtent l="0" t="0" r="7620" b="9525"/>
                  <wp:docPr id="132" name="图片 132" descr="IMG_20240707_074057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2" descr="IMG_20240707_07405717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科教成果展示厅外墙砖勾缝：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6CC4BECD" wp14:editId="52D89FCE">
                  <wp:extent cx="5615940" cy="4211955"/>
                  <wp:effectExtent l="0" t="0" r="7620" b="9525"/>
                  <wp:docPr id="131" name="图片 131" descr="IMG_20240707_073951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31" descr="IMG_20240707_07395157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5B7779E0" wp14:editId="118B70A0">
                  <wp:extent cx="5615940" cy="4211955"/>
                  <wp:effectExtent l="0" t="0" r="7620" b="9525"/>
                  <wp:docPr id="130" name="图片 130" descr="IMG_20240707_074539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0" descr="IMG_20240707_07453944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科研猪舍养殖给水管：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2D6C7355" wp14:editId="3491491D">
                  <wp:extent cx="5615940" cy="4211955"/>
                  <wp:effectExtent l="0" t="0" r="7620" b="9525"/>
                  <wp:docPr id="128" name="图片 128" descr="IMG_20240702_084335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28" descr="IMG_20240702_08433527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lastRenderedPageBreak/>
              <w:t>科研猪舍墙面砖：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44AEB115" wp14:editId="7CCC3A68">
                  <wp:extent cx="5615940" cy="4211955"/>
                  <wp:effectExtent l="0" t="0" r="7620" b="9525"/>
                  <wp:docPr id="127" name="图片 127" descr="IMG_20240702_083113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27" descr="IMG_20240702_08311344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41E9A86F" wp14:editId="3BEF7F85">
                  <wp:extent cx="5615940" cy="4211955"/>
                  <wp:effectExtent l="0" t="0" r="7620" b="9525"/>
                  <wp:docPr id="126" name="图片 126" descr="IMG_20240702_084345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26" descr="IMG_20240702_08434545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lastRenderedPageBreak/>
              <w:t>科研猪舍粪池</w:t>
            </w:r>
            <w:proofErr w:type="spellStart"/>
            <w:r>
              <w:rPr>
                <w:rFonts w:hint="eastAsia"/>
                <w:b/>
                <w:color w:val="FF0000"/>
                <w:sz w:val="24"/>
                <w:szCs w:val="24"/>
              </w:rPr>
              <w:t>pvc</w:t>
            </w:r>
            <w:proofErr w:type="spellEnd"/>
            <w:r>
              <w:rPr>
                <w:rFonts w:hint="eastAsia"/>
                <w:b/>
                <w:color w:val="FF0000"/>
                <w:sz w:val="24"/>
                <w:szCs w:val="24"/>
              </w:rPr>
              <w:t>排风管安装：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6DFBD8F2" wp14:editId="71BEAEA0">
                  <wp:extent cx="5615940" cy="4211955"/>
                  <wp:effectExtent l="0" t="0" r="7620" b="9525"/>
                  <wp:docPr id="129" name="图片 129" descr="IMG_20240702_08433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 descr="IMG_20240702_084331570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科研猪舍墙面腻子：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3B3E33ED" wp14:editId="5C5AD20E">
                  <wp:extent cx="5615940" cy="4211955"/>
                  <wp:effectExtent l="0" t="0" r="7620" b="9525"/>
                  <wp:docPr id="125" name="图片 125" descr="IMG_20240704_080450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25" descr="IMG_20240704_08045028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23393D74" wp14:editId="65F740DD">
                  <wp:extent cx="5615940" cy="4211955"/>
                  <wp:effectExtent l="0" t="0" r="7620" b="9525"/>
                  <wp:docPr id="124" name="图片 124" descr="IMG_20240707_075545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24" descr="IMG_20240707_07554578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科研猪舍粪池漏缝板安装：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59804130" wp14:editId="2851C5A6">
                  <wp:extent cx="5615940" cy="4211955"/>
                  <wp:effectExtent l="0" t="0" r="7620" b="9525"/>
                  <wp:docPr id="123" name="图片 123" descr="IMG_20240705_073509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 descr="IMG_20240705_073509399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64184AC4" wp14:editId="12F93CC3">
                  <wp:extent cx="5615940" cy="4211955"/>
                  <wp:effectExtent l="0" t="0" r="7620" b="9525"/>
                  <wp:docPr id="122" name="图片 122" descr="IMG_20240706_080035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2" descr="IMG_20240706_080035919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科研猪舍线管穿线：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7E9CCC78" wp14:editId="605D0A4F">
                  <wp:extent cx="5615940" cy="4211955"/>
                  <wp:effectExtent l="0" t="0" r="7620" b="9525"/>
                  <wp:docPr id="121" name="图片 121" descr="IMG_20240705_073345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21" descr="IMG_20240705_073345104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6C615622" wp14:editId="6D324398">
                  <wp:extent cx="5615940" cy="4211955"/>
                  <wp:effectExtent l="0" t="0" r="7620" b="9525"/>
                  <wp:docPr id="119" name="图片 119" descr="IMG_20240707_073434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 descr="IMG_20240707_073434749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科教基地室外给水管、屋面排水管：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3C5817FA" wp14:editId="1A9CB21B">
                  <wp:extent cx="5615940" cy="4211955"/>
                  <wp:effectExtent l="0" t="0" r="7620" b="9525"/>
                  <wp:docPr id="115" name="图片 115" descr="IMG_20240703_100810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 descr="IMG_20240703_100810629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086978F3" wp14:editId="5151AC29">
                  <wp:extent cx="5615940" cy="4211955"/>
                  <wp:effectExtent l="0" t="0" r="7620" b="9525"/>
                  <wp:docPr id="114" name="图片 114" descr="IMG_20240703_100847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 descr="IMG_20240703_100847118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45468F57" wp14:editId="3EF5CC68">
                  <wp:extent cx="5615940" cy="4211955"/>
                  <wp:effectExtent l="0" t="0" r="7620" b="9525"/>
                  <wp:docPr id="111" name="图片 111" descr="IMG_20240704_080224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 descr="IMG_20240704_080224349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科教基地工作区吊顶：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76AF766A" wp14:editId="445EA908">
                  <wp:extent cx="5615940" cy="4211955"/>
                  <wp:effectExtent l="0" t="0" r="7620" b="9525"/>
                  <wp:docPr id="108" name="图片 108" descr="IMG_20240706_081621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 descr="IMG_20240706_081621924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lastRenderedPageBreak/>
              <w:t>科教基地室外排水沟垫层：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7E8780BA" wp14:editId="2F626432">
                  <wp:extent cx="5615940" cy="4211955"/>
                  <wp:effectExtent l="0" t="0" r="7620" b="9525"/>
                  <wp:docPr id="107" name="图片 107" descr="IMG_20240703_101519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7" descr="IMG_20240703_101519456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6CAA98F8" wp14:editId="67BB54E2">
                  <wp:extent cx="5615940" cy="4211955"/>
                  <wp:effectExtent l="0" t="0" r="7620" b="9525"/>
                  <wp:docPr id="106" name="图片 106" descr="IMG_20240704_080312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 descr="IMG_20240704_08031250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lastRenderedPageBreak/>
              <w:t>科教基地室外散水：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18B4466F" wp14:editId="56FECC1E">
                  <wp:extent cx="5615940" cy="4211955"/>
                  <wp:effectExtent l="0" t="0" r="7620" b="9525"/>
                  <wp:docPr id="104" name="图片 104" descr="IMG_20240707_075327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 descr="IMG_20240707_075327389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07E972CB" wp14:editId="21E58BB2">
                  <wp:extent cx="5615940" cy="4211955"/>
                  <wp:effectExtent l="0" t="0" r="7620" b="9525"/>
                  <wp:docPr id="103" name="图片 103" descr="IMG_20240707_075332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 descr="IMG_20240707_075332813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7E2CFD1C" wp14:editId="1EF70606">
                  <wp:extent cx="5615940" cy="4211955"/>
                  <wp:effectExtent l="0" t="0" r="7620" b="9525"/>
                  <wp:docPr id="102" name="图片 102" descr="IMG_20240707_075405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 descr="IMG_20240707_075405250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隔离舍走道墙面贴砖：</w:t>
            </w:r>
          </w:p>
          <w:p w:rsidR="005578ED" w:rsidRDefault="008A17EF">
            <w:pPr>
              <w:tabs>
                <w:tab w:val="left" w:pos="900"/>
              </w:tabs>
              <w:spacing w:line="360" w:lineRule="auto"/>
              <w:jc w:val="left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05AEC869" wp14:editId="1D4B086A">
                  <wp:extent cx="2773680" cy="3700145"/>
                  <wp:effectExtent l="0" t="0" r="0" b="3175"/>
                  <wp:docPr id="6" name="图片 6" descr="IMG_20240702_101934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702_101934343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370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628E7AAF" wp14:editId="0F0583EA">
                  <wp:extent cx="2760345" cy="3681095"/>
                  <wp:effectExtent l="0" t="0" r="13335" b="6985"/>
                  <wp:docPr id="7" name="图片 7" descr="IMG_20240702_102008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0702_102008261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345" cy="3681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环保中心墙面抹灰：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61A2508B" wp14:editId="2AF8C89A">
                  <wp:extent cx="5565140" cy="4173855"/>
                  <wp:effectExtent l="0" t="0" r="12700" b="1905"/>
                  <wp:docPr id="4" name="图片 4" descr="IMG_20240702_101656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0702_101656012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室外通道基础：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25348933" wp14:editId="6B80276A">
                  <wp:extent cx="5615940" cy="4211955"/>
                  <wp:effectExtent l="0" t="0" r="7620" b="9525"/>
                  <wp:docPr id="101" name="图片 101" descr="IMG_20240707_073808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1" descr="IMG_20240707_073808735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2E750F0F" wp14:editId="5BCF8E89">
                  <wp:extent cx="5615940" cy="4211955"/>
                  <wp:effectExtent l="0" t="0" r="7620" b="9525"/>
                  <wp:docPr id="100" name="图片 100" descr="IMG_20240705_073810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 descr="IMG_20240705_073810653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449C00AD" wp14:editId="2FD2BDB2">
                  <wp:extent cx="5615940" cy="4211955"/>
                  <wp:effectExtent l="0" t="0" r="7620" b="9525"/>
                  <wp:docPr id="99" name="图片 99" descr="IMG_20240706_080433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 descr="IMG_20240706_080433684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接室外污水管安装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42C42F21" wp14:editId="7B50DA2E">
                  <wp:extent cx="5615940" cy="4211955"/>
                  <wp:effectExtent l="0" t="0" r="7620" b="9525"/>
                  <wp:docPr id="89" name="图片 89" descr="IMG_20240706_080156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 descr="IMG_20240706_080156091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67CF04B4" wp14:editId="0BF4601C">
                  <wp:extent cx="5615940" cy="4211955"/>
                  <wp:effectExtent l="0" t="0" r="7620" b="9525"/>
                  <wp:docPr id="88" name="图片 88" descr="IMG_20240706_080316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IMG_20240706_080316822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3917C92C" wp14:editId="608D5CE6">
                  <wp:extent cx="5615940" cy="4211955"/>
                  <wp:effectExtent l="0" t="0" r="7620" b="9525"/>
                  <wp:docPr id="87" name="图片 87" descr="IMG_20240707_073604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IMG_20240707_07360405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室外消防管、给水管安装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2A31BB13" wp14:editId="50E2815F">
                  <wp:extent cx="5615940" cy="4211955"/>
                  <wp:effectExtent l="0" t="0" r="7620" b="9525"/>
                  <wp:docPr id="98" name="图片 98" descr="IMG_20240706_080423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 descr="IMG_20240706_080423960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1C89FF91" wp14:editId="751E2049">
                  <wp:extent cx="5615940" cy="4211955"/>
                  <wp:effectExtent l="0" t="0" r="7620" b="9525"/>
                  <wp:docPr id="96" name="图片 96" descr="IMG_20240707_073559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 descr="IMG_20240707_073559234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1FC97CB8" wp14:editId="0FC25D6A">
                  <wp:extent cx="5615940" cy="4211955"/>
                  <wp:effectExtent l="0" t="0" r="7620" b="9525"/>
                  <wp:docPr id="93" name="图片 93" descr="IMG_20240707_073723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 descr="IMG_20240707_073723858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2E865252" wp14:editId="7210F112">
                  <wp:extent cx="5615940" cy="4211955"/>
                  <wp:effectExtent l="0" t="0" r="7620" b="9525"/>
                  <wp:docPr id="92" name="图片 92" descr="IMG_20240707_074312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 descr="IMG_20240707_074312740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电缆排管：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0EFD4537" wp14:editId="25550442">
                  <wp:extent cx="5615940" cy="4211955"/>
                  <wp:effectExtent l="0" t="0" r="7620" b="9525"/>
                  <wp:docPr id="86" name="图片 86" descr="IMG_20240705_073612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 descr="IMG_20240705_073612429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49911112" wp14:editId="5D48C91D">
                  <wp:extent cx="5615940" cy="4211955"/>
                  <wp:effectExtent l="0" t="0" r="7620" b="9525"/>
                  <wp:docPr id="84" name="图片 84" descr="IMG_20240705_074424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 descr="IMG_20240705_074424254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4C5834C0" wp14:editId="6EEC9412">
                  <wp:extent cx="5615940" cy="4211955"/>
                  <wp:effectExtent l="0" t="0" r="7620" b="9525"/>
                  <wp:docPr id="81" name="图片 81" descr="IMG_20240706_082104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IMG_20240706_082104993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04F96D14" wp14:editId="6FDA5960">
                  <wp:extent cx="5615940" cy="4211955"/>
                  <wp:effectExtent l="0" t="0" r="7620" b="9525"/>
                  <wp:docPr id="79" name="图片 79" descr="IMG_20240707_073512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IMG_20240707_073512141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26A3B229" wp14:editId="70F69327">
                  <wp:extent cx="5615940" cy="4211955"/>
                  <wp:effectExtent l="0" t="0" r="7620" b="9525"/>
                  <wp:docPr id="77" name="图片 77" descr="IMG_20240707_075442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IMG_20240707_075442716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围墙：</w:t>
            </w:r>
          </w:p>
          <w:p w:rsidR="005578ED" w:rsidRDefault="008A17EF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3E782B37" wp14:editId="231EB3F9">
                  <wp:extent cx="5615940" cy="4211955"/>
                  <wp:effectExtent l="0" t="0" r="7620" b="9525"/>
                  <wp:docPr id="76" name="图片 76" descr="IMG_20240703_094642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IMG_20240703_094642899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6BEB2CDF" wp14:editId="382569EA">
                  <wp:extent cx="5615940" cy="4211955"/>
                  <wp:effectExtent l="0" t="0" r="7620" b="9525"/>
                  <wp:docPr id="75" name="图片 75" descr="IMG_20240703_094858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 descr="IMG_20240703_094858537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0E5CF613" wp14:editId="1F58F5FF">
                  <wp:extent cx="5615940" cy="4211955"/>
                  <wp:effectExtent l="0" t="0" r="7620" b="9525"/>
                  <wp:docPr id="71" name="图片 71" descr="IMG_20240707_073155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IMG_20240707_073155502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其他（若有</w:t>
            </w: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）</w:t>
            </w:r>
          </w:p>
          <w:p w:rsidR="005578ED" w:rsidRDefault="008A17EF">
            <w:pPr>
              <w:jc w:val="lef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铝扣板</w:t>
            </w:r>
          </w:p>
          <w:p w:rsidR="005578ED" w:rsidRDefault="008A17EF">
            <w:pPr>
              <w:jc w:val="left"/>
              <w:rPr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32E1E8DE" wp14:editId="1FAF4D17">
                  <wp:extent cx="5615940" cy="4211955"/>
                  <wp:effectExtent l="0" t="0" r="7620" b="9525"/>
                  <wp:docPr id="70" name="图片 70" descr="IMG_20240706_081900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IMG_20240706_081900150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jc w:val="lef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室外消防管、给水管</w:t>
            </w:r>
          </w:p>
          <w:p w:rsidR="005578ED" w:rsidRDefault="008A17EF">
            <w:pPr>
              <w:jc w:val="left"/>
              <w:rPr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drawing>
                <wp:inline distT="0" distB="0" distL="114300" distR="114300" wp14:anchorId="232D26ED" wp14:editId="163B1516">
                  <wp:extent cx="5615940" cy="4211955"/>
                  <wp:effectExtent l="0" t="0" r="7620" b="9525"/>
                  <wp:docPr id="69" name="图片 69" descr="IMG_20240707_073655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IMG_20240707_073655872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73A4AF4D" wp14:editId="0FE613AA">
                  <wp:extent cx="5615940" cy="4211955"/>
                  <wp:effectExtent l="0" t="0" r="7620" b="9525"/>
                  <wp:docPr id="67" name="图片 67" descr="IMG_20240706_080923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IMG_20240706_080923745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  <w:szCs w:val="24"/>
              </w:rPr>
              <w:drawing>
                <wp:inline distT="0" distB="0" distL="114300" distR="114300" wp14:anchorId="088D0973" wp14:editId="25B02618">
                  <wp:extent cx="5615940" cy="4211955"/>
                  <wp:effectExtent l="0" t="0" r="7620" b="9525"/>
                  <wp:docPr id="68" name="图片 68" descr="IMG_20240706_080410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IMG_20240706_080410939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ED" w:rsidRDefault="008A17EF">
            <w:pPr>
              <w:jc w:val="lef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接室外污水管</w:t>
            </w:r>
          </w:p>
          <w:p w:rsidR="005578ED" w:rsidRDefault="008A17EF">
            <w:pPr>
              <w:jc w:val="left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71B22BBA" wp14:editId="5B446393">
                  <wp:extent cx="5615940" cy="4211955"/>
                  <wp:effectExtent l="0" t="0" r="7620" b="9525"/>
                  <wp:docPr id="66" name="图片 66" descr="IMG_20240706_080906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IMG_20240706_080906848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78ED" w:rsidRDefault="005578ED">
      <w:pPr>
        <w:rPr>
          <w:szCs w:val="36"/>
        </w:rPr>
      </w:pPr>
    </w:p>
    <w:sectPr w:rsidR="005578ED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17EF" w:rsidRDefault="008A17EF" w:rsidP="00287C0A">
      <w:r>
        <w:separator/>
      </w:r>
    </w:p>
  </w:endnote>
  <w:endnote w:type="continuationSeparator" w:id="0">
    <w:p w:rsidR="008A17EF" w:rsidRDefault="008A17EF" w:rsidP="00287C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方正仿宋简体">
    <w:altName w:val="微软雅黑"/>
    <w:charset w:val="86"/>
    <w:family w:val="auto"/>
    <w:pitch w:val="default"/>
    <w:sig w:usb0="00000001" w:usb1="080E0000" w:usb2="0000000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17EF" w:rsidRDefault="008A17EF" w:rsidP="00287C0A">
      <w:r>
        <w:separator/>
      </w:r>
    </w:p>
  </w:footnote>
  <w:footnote w:type="continuationSeparator" w:id="0">
    <w:p w:rsidR="008A17EF" w:rsidRDefault="008A17EF" w:rsidP="00287C0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A5686366"/>
    <w:multiLevelType w:val="singleLevel"/>
    <w:tmpl w:val="A5686366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783458C"/>
    <w:multiLevelType w:val="singleLevel"/>
    <w:tmpl w:val="F783458C"/>
    <w:lvl w:ilvl="0">
      <w:start w:val="1"/>
      <w:numFmt w:val="decimal"/>
      <w:suff w:val="nothing"/>
      <w:lvlText w:val="%1、"/>
      <w:lvlJc w:val="left"/>
      <w:pPr>
        <w:ind w:left="210"/>
      </w:pPr>
    </w:lvl>
  </w:abstractNum>
  <w:abstractNum w:abstractNumId="2">
    <w:nsid w:val="3E19141D"/>
    <w:multiLevelType w:val="multilevel"/>
    <w:tmpl w:val="3E19141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3">
    <w:nsid w:val="5DF42A71"/>
    <w:multiLevelType w:val="multilevel"/>
    <w:tmpl w:val="3E19141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87C0A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578ED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17EF"/>
    <w:rsid w:val="008A49BB"/>
    <w:rsid w:val="008A5248"/>
    <w:rsid w:val="008A6574"/>
    <w:rsid w:val="008C66A3"/>
    <w:rsid w:val="008D313A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2005600"/>
    <w:rsid w:val="034B1070"/>
    <w:rsid w:val="03BD5B1E"/>
    <w:rsid w:val="03DD05EE"/>
    <w:rsid w:val="04850AD7"/>
    <w:rsid w:val="04A809B3"/>
    <w:rsid w:val="04D81411"/>
    <w:rsid w:val="061E137C"/>
    <w:rsid w:val="07112982"/>
    <w:rsid w:val="072726DE"/>
    <w:rsid w:val="072D4A65"/>
    <w:rsid w:val="07823DB0"/>
    <w:rsid w:val="07996A67"/>
    <w:rsid w:val="0A012422"/>
    <w:rsid w:val="0A024204"/>
    <w:rsid w:val="0AD77726"/>
    <w:rsid w:val="0ADA0B23"/>
    <w:rsid w:val="0C79769D"/>
    <w:rsid w:val="0EDA265D"/>
    <w:rsid w:val="0F6B3E4A"/>
    <w:rsid w:val="0F8A7541"/>
    <w:rsid w:val="0FA34EDC"/>
    <w:rsid w:val="118A0FD0"/>
    <w:rsid w:val="123440B8"/>
    <w:rsid w:val="12564AE0"/>
    <w:rsid w:val="12CB5911"/>
    <w:rsid w:val="13380BD9"/>
    <w:rsid w:val="13BE4178"/>
    <w:rsid w:val="141E70BF"/>
    <w:rsid w:val="1427520D"/>
    <w:rsid w:val="144023ED"/>
    <w:rsid w:val="15EC1BF8"/>
    <w:rsid w:val="16B35A92"/>
    <w:rsid w:val="179F2235"/>
    <w:rsid w:val="193804FB"/>
    <w:rsid w:val="197C005C"/>
    <w:rsid w:val="198D4D6F"/>
    <w:rsid w:val="19AD45D1"/>
    <w:rsid w:val="19E745D6"/>
    <w:rsid w:val="1A2A3436"/>
    <w:rsid w:val="1A7A73BC"/>
    <w:rsid w:val="1A983CF8"/>
    <w:rsid w:val="1B0A0826"/>
    <w:rsid w:val="1C8E01C8"/>
    <w:rsid w:val="1D2C436D"/>
    <w:rsid w:val="1F3172D2"/>
    <w:rsid w:val="1F4C6C59"/>
    <w:rsid w:val="1FD059DB"/>
    <w:rsid w:val="1FFC3019"/>
    <w:rsid w:val="211E4A1C"/>
    <w:rsid w:val="22226468"/>
    <w:rsid w:val="2316055B"/>
    <w:rsid w:val="234D0636"/>
    <w:rsid w:val="24855565"/>
    <w:rsid w:val="24F9484E"/>
    <w:rsid w:val="25281063"/>
    <w:rsid w:val="25525974"/>
    <w:rsid w:val="27586AA5"/>
    <w:rsid w:val="28331293"/>
    <w:rsid w:val="286772AC"/>
    <w:rsid w:val="29B065E6"/>
    <w:rsid w:val="29B26420"/>
    <w:rsid w:val="29D749E9"/>
    <w:rsid w:val="2A0317F4"/>
    <w:rsid w:val="2AAC2D89"/>
    <w:rsid w:val="2CCE79C7"/>
    <w:rsid w:val="2DA10CAB"/>
    <w:rsid w:val="2E8A65C6"/>
    <w:rsid w:val="2EA92A1B"/>
    <w:rsid w:val="2EAD29B8"/>
    <w:rsid w:val="2EF83348"/>
    <w:rsid w:val="2F2B1BEC"/>
    <w:rsid w:val="2F87086B"/>
    <w:rsid w:val="2FEC7ACE"/>
    <w:rsid w:val="3062264C"/>
    <w:rsid w:val="310F699B"/>
    <w:rsid w:val="31940C43"/>
    <w:rsid w:val="31E8444B"/>
    <w:rsid w:val="31F40C8E"/>
    <w:rsid w:val="32057959"/>
    <w:rsid w:val="32B04092"/>
    <w:rsid w:val="33927ABD"/>
    <w:rsid w:val="3497429E"/>
    <w:rsid w:val="34D110BC"/>
    <w:rsid w:val="351D240C"/>
    <w:rsid w:val="357F579B"/>
    <w:rsid w:val="357F58B6"/>
    <w:rsid w:val="35EA0B10"/>
    <w:rsid w:val="35F87AC4"/>
    <w:rsid w:val="363C2A1D"/>
    <w:rsid w:val="36ED38DF"/>
    <w:rsid w:val="371766B4"/>
    <w:rsid w:val="39AE106C"/>
    <w:rsid w:val="39FD4C54"/>
    <w:rsid w:val="3A7801B7"/>
    <w:rsid w:val="3AAD0B91"/>
    <w:rsid w:val="3C3C4E2E"/>
    <w:rsid w:val="3CCC1B3D"/>
    <w:rsid w:val="3E424B76"/>
    <w:rsid w:val="3E4B7BED"/>
    <w:rsid w:val="3EA3354D"/>
    <w:rsid w:val="3F540FA8"/>
    <w:rsid w:val="422F4422"/>
    <w:rsid w:val="426908B6"/>
    <w:rsid w:val="445C7D48"/>
    <w:rsid w:val="46A90125"/>
    <w:rsid w:val="46D14C40"/>
    <w:rsid w:val="471943D0"/>
    <w:rsid w:val="478E5C84"/>
    <w:rsid w:val="479A153C"/>
    <w:rsid w:val="4808336F"/>
    <w:rsid w:val="488025D0"/>
    <w:rsid w:val="48EE6E86"/>
    <w:rsid w:val="4929272B"/>
    <w:rsid w:val="4A64119D"/>
    <w:rsid w:val="4A8F36C4"/>
    <w:rsid w:val="4AF173EE"/>
    <w:rsid w:val="4CBB3F4D"/>
    <w:rsid w:val="4D2D318C"/>
    <w:rsid w:val="4D4E672D"/>
    <w:rsid w:val="4E96180E"/>
    <w:rsid w:val="4F243858"/>
    <w:rsid w:val="4FD31397"/>
    <w:rsid w:val="505B4A95"/>
    <w:rsid w:val="5108005A"/>
    <w:rsid w:val="51854F63"/>
    <w:rsid w:val="5244353D"/>
    <w:rsid w:val="533968C8"/>
    <w:rsid w:val="53722A5E"/>
    <w:rsid w:val="53CA6BA5"/>
    <w:rsid w:val="53E6603A"/>
    <w:rsid w:val="542A4CF1"/>
    <w:rsid w:val="55202A4B"/>
    <w:rsid w:val="558C368D"/>
    <w:rsid w:val="55931618"/>
    <w:rsid w:val="565D75AA"/>
    <w:rsid w:val="56773CE3"/>
    <w:rsid w:val="56F27294"/>
    <w:rsid w:val="588538C5"/>
    <w:rsid w:val="58A2474F"/>
    <w:rsid w:val="59A1155D"/>
    <w:rsid w:val="5C8D2BBF"/>
    <w:rsid w:val="5CE17675"/>
    <w:rsid w:val="5E154934"/>
    <w:rsid w:val="5EE61053"/>
    <w:rsid w:val="5FDC1F4C"/>
    <w:rsid w:val="60156A4D"/>
    <w:rsid w:val="609046B1"/>
    <w:rsid w:val="60ED5E58"/>
    <w:rsid w:val="62514A9D"/>
    <w:rsid w:val="630D24C4"/>
    <w:rsid w:val="63F91396"/>
    <w:rsid w:val="640E6F6E"/>
    <w:rsid w:val="64533ACD"/>
    <w:rsid w:val="64D54EFA"/>
    <w:rsid w:val="65707203"/>
    <w:rsid w:val="65E603A5"/>
    <w:rsid w:val="660375DE"/>
    <w:rsid w:val="660E4D32"/>
    <w:rsid w:val="664F7993"/>
    <w:rsid w:val="66985843"/>
    <w:rsid w:val="66DE59E0"/>
    <w:rsid w:val="66EB7909"/>
    <w:rsid w:val="67355DAB"/>
    <w:rsid w:val="67604044"/>
    <w:rsid w:val="684D1EB4"/>
    <w:rsid w:val="689F7B7B"/>
    <w:rsid w:val="692C688D"/>
    <w:rsid w:val="696C7954"/>
    <w:rsid w:val="69B07A7F"/>
    <w:rsid w:val="6B9A0FF2"/>
    <w:rsid w:val="6BB32A85"/>
    <w:rsid w:val="6CB73AEF"/>
    <w:rsid w:val="6D3E41FC"/>
    <w:rsid w:val="6E6E73F7"/>
    <w:rsid w:val="6F8F4CE1"/>
    <w:rsid w:val="6FCC717E"/>
    <w:rsid w:val="6FDA7483"/>
    <w:rsid w:val="704E1F87"/>
    <w:rsid w:val="706B4546"/>
    <w:rsid w:val="71621CA4"/>
    <w:rsid w:val="718B1B68"/>
    <w:rsid w:val="7284576D"/>
    <w:rsid w:val="73147321"/>
    <w:rsid w:val="73821F07"/>
    <w:rsid w:val="73A753F0"/>
    <w:rsid w:val="764B673E"/>
    <w:rsid w:val="765E242E"/>
    <w:rsid w:val="767C226B"/>
    <w:rsid w:val="7732094C"/>
    <w:rsid w:val="77B95266"/>
    <w:rsid w:val="78677839"/>
    <w:rsid w:val="78C43AAC"/>
    <w:rsid w:val="7A08597D"/>
    <w:rsid w:val="7ACA2EFD"/>
    <w:rsid w:val="7BCC0B91"/>
    <w:rsid w:val="7BCD0263"/>
    <w:rsid w:val="7C9061C7"/>
    <w:rsid w:val="7C952A06"/>
    <w:rsid w:val="7D975D64"/>
    <w:rsid w:val="7DCA1AF2"/>
    <w:rsid w:val="7E1E4E89"/>
    <w:rsid w:val="7E313DB9"/>
    <w:rsid w:val="7EBA5AD3"/>
    <w:rsid w:val="7F4C3FCF"/>
    <w:rsid w:val="7F63668F"/>
    <w:rsid w:val="7F84481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autoRedefine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autoRedefine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6">
    <w:name w:val="Table Grid"/>
    <w:basedOn w:val="a1"/>
    <w:autoRedefine/>
    <w:uiPriority w:val="59"/>
    <w:qFormat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0"/>
    <w:link w:val="a3"/>
    <w:autoRedefine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autoRedefine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autoRedefine/>
    <w:uiPriority w:val="99"/>
    <w:semiHidden/>
    <w:qFormat/>
    <w:rPr>
      <w:sz w:val="18"/>
      <w:szCs w:val="18"/>
    </w:rPr>
  </w:style>
  <w:style w:type="paragraph" w:styleId="a7">
    <w:name w:val="List Paragraph"/>
    <w:basedOn w:val="a"/>
    <w:autoRedefine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autoRedefine/>
    <w:qFormat/>
    <w:rPr>
      <w:rFonts w:ascii="Arial" w:eastAsia="黑体" w:hAnsi="Arial"/>
      <w:b/>
      <w:bCs/>
      <w:kern w:val="2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autoRedefine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autoRedefine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6">
    <w:name w:val="Table Grid"/>
    <w:basedOn w:val="a1"/>
    <w:autoRedefine/>
    <w:uiPriority w:val="59"/>
    <w:qFormat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0"/>
    <w:link w:val="a3"/>
    <w:autoRedefine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autoRedefine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autoRedefine/>
    <w:uiPriority w:val="99"/>
    <w:semiHidden/>
    <w:qFormat/>
    <w:rPr>
      <w:sz w:val="18"/>
      <w:szCs w:val="18"/>
    </w:rPr>
  </w:style>
  <w:style w:type="paragraph" w:styleId="a7">
    <w:name w:val="List Paragraph"/>
    <w:basedOn w:val="a"/>
    <w:autoRedefine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autoRedefine/>
    <w:qFormat/>
    <w:rPr>
      <w:rFonts w:ascii="Arial" w:eastAsia="黑体" w:hAnsi="Arial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footnotes" Target="foot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0B3DF6-CB19-4CFA-B81F-7F3FE1C1F9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36</Pages>
  <Words>186</Words>
  <Characters>1062</Characters>
  <Application>Microsoft Office Word</Application>
  <DocSecurity>0</DocSecurity>
  <Lines>8</Lines>
  <Paragraphs>2</Paragraphs>
  <ScaleCrop>false</ScaleCrop>
  <Company>CN</Company>
  <LinksUpToDate>false</LinksUpToDate>
  <CharactersWithSpaces>1246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Sj-112</cp:lastModifiedBy>
  <cp:revision>4</cp:revision>
  <cp:lastPrinted>2017-03-26T08:19:00Z</cp:lastPrinted>
  <dcterms:created xsi:type="dcterms:W3CDTF">2022-10-27T02:02:00Z</dcterms:created>
  <dcterms:modified xsi:type="dcterms:W3CDTF">2024-08-01T08:54:00Z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2052-12.1.0.17147</vt:lpwstr>
  </property>
  <property fmtid="{D5CDD505-2E9C-101B-9397-08002B2CF9AE}" pid="3" name="ICV">
    <vt:lpwstr>3B9E6B40DB114460B5C95BB547F6999B_13</vt:lpwstr>
  </property>
</Properties>
</file>